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B539" wp14:editId="2BD9F10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9A34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74470" w:rsidRDefault="00072234" w:rsidP="00072234">
      <w:pPr>
        <w:jc w:val="center"/>
        <w:rPr>
          <w:sz w:val="22"/>
          <w:szCs w:val="22"/>
        </w:rPr>
      </w:pPr>
    </w:p>
    <w:p w:rsidR="00072234" w:rsidRPr="00474470" w:rsidRDefault="00072234" w:rsidP="00072234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03830" wp14:editId="1A786E7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7A31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74470" w:rsidRDefault="00072234" w:rsidP="000722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B933" wp14:editId="239A8C5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34" w:rsidRDefault="00EA136E" w:rsidP="00072234">
                            <w:r>
                              <w:rPr>
                                <w:u w:val="single"/>
                              </w:rPr>
                              <w:t>05</w:t>
                            </w:r>
                            <w:r w:rsidR="00072234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="00072234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072234" w:rsidRDefault="00EA136E" w:rsidP="00072234">
                      <w:r>
                        <w:rPr>
                          <w:u w:val="single"/>
                        </w:rPr>
                        <w:t>05</w:t>
                      </w:r>
                      <w:r w:rsidR="00072234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8</w:t>
                      </w:r>
                      <w:r w:rsidR="00072234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072234" w:rsidRPr="00447026" w:rsidRDefault="00072234" w:rsidP="00072234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A07">
        <w:rPr>
          <w:sz w:val="60"/>
          <w:szCs w:val="44"/>
        </w:rPr>
        <w:t>№ 35</w:t>
      </w:r>
      <w:bookmarkStart w:id="0" w:name="_GoBack"/>
      <w:bookmarkEnd w:id="0"/>
    </w:p>
    <w:p w:rsidR="00072234" w:rsidRPr="00347F59" w:rsidRDefault="00072234" w:rsidP="00072234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072234" w:rsidRPr="00347F59" w:rsidRDefault="00072234" w:rsidP="000722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072234" w:rsidRPr="00347F59" w:rsidRDefault="00072234" w:rsidP="000722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072234" w:rsidRPr="00794AFF" w:rsidRDefault="00072234" w:rsidP="00072234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072234" w:rsidRPr="00794AFF" w:rsidRDefault="00072234" w:rsidP="00072234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72234" w:rsidRPr="00474470" w:rsidRDefault="00072234" w:rsidP="00072234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072234" w:rsidRPr="00345A07" w:rsidRDefault="00EA136E" w:rsidP="0007223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05.08</w:t>
      </w:r>
      <w:r w:rsidR="00072234" w:rsidRPr="00353F7A">
        <w:rPr>
          <w:sz w:val="20"/>
          <w:szCs w:val="20"/>
        </w:rPr>
        <w:t>.2015 г.</w:t>
      </w:r>
      <w:r w:rsidR="00072234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345A07">
        <w:rPr>
          <w:color w:val="FF0000"/>
          <w:sz w:val="20"/>
          <w:szCs w:val="20"/>
        </w:rPr>
        <w:t xml:space="preserve">                               </w:t>
      </w:r>
      <w:r w:rsidR="00345A07">
        <w:rPr>
          <w:sz w:val="20"/>
          <w:szCs w:val="20"/>
        </w:rPr>
        <w:t>№ 35</w:t>
      </w:r>
    </w:p>
    <w:p w:rsidR="00072234" w:rsidRPr="00353F7A" w:rsidRDefault="00072234" w:rsidP="00072234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072234" w:rsidRPr="00F53EF1" w:rsidRDefault="00072234" w:rsidP="00072234">
      <w:pPr>
        <w:rPr>
          <w:color w:val="FF0000"/>
          <w:sz w:val="20"/>
          <w:szCs w:val="20"/>
        </w:rPr>
      </w:pPr>
    </w:p>
    <w:p w:rsidR="0074336E" w:rsidRDefault="00072234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 w:rsidR="0074336E">
        <w:rPr>
          <w:sz w:val="28"/>
          <w:szCs w:val="28"/>
        </w:rPr>
        <w:t xml:space="preserve">     </w:t>
      </w:r>
      <w:r w:rsidR="0074336E" w:rsidRPr="00E61F5F">
        <w:t xml:space="preserve">  </w:t>
      </w:r>
      <w:r w:rsidR="0074336E"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собственность земельного участка по адресу: Томская область, Томский район, с. Рыбалово, ул. </w:t>
      </w:r>
      <w:proofErr w:type="spellStart"/>
      <w:r w:rsidR="0074336E">
        <w:rPr>
          <w:rFonts w:ascii="Times New Roman CYR" w:hAnsi="Times New Roman CYR" w:cs="Times New Roman CYR"/>
        </w:rPr>
        <w:t>Бодажкова</w:t>
      </w:r>
      <w:proofErr w:type="spellEnd"/>
      <w:r w:rsidR="0074336E">
        <w:rPr>
          <w:rFonts w:ascii="Times New Roman CYR" w:hAnsi="Times New Roman CYR" w:cs="Times New Roman CYR"/>
        </w:rPr>
        <w:t xml:space="preserve">, 16А, для использования в целях приусадебного  участка личного подсобного хозяйства площадью 1000 кв. м в соответствии со схемой расположения земельного участка на кадастровом плане территории. </w:t>
      </w:r>
    </w:p>
    <w:p w:rsidR="0074336E" w:rsidRDefault="0074336E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74336E" w:rsidRPr="00E61F5F" w:rsidRDefault="0074336E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купли-продажи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791BA4">
        <w:rPr>
          <w:rFonts w:ascii="Times New Roman CYR" w:hAnsi="Times New Roman CYR" w:cs="Times New Roman CYR"/>
        </w:rPr>
        <w:t>07</w:t>
      </w:r>
      <w:r>
        <w:rPr>
          <w:rFonts w:ascii="Times New Roman CYR" w:hAnsi="Times New Roman CYR" w:cs="Times New Roman CYR"/>
        </w:rPr>
        <w:t>.0</w:t>
      </w:r>
      <w:r w:rsidR="00791BA4">
        <w:rPr>
          <w:rFonts w:ascii="Times New Roman CYR" w:hAnsi="Times New Roman CYR" w:cs="Times New Roman CYR"/>
        </w:rPr>
        <w:t>9</w:t>
      </w:r>
      <w:r>
        <w:rPr>
          <w:rFonts w:ascii="Times New Roman CYR" w:hAnsi="Times New Roman CYR" w:cs="Times New Roman CYR"/>
        </w:rPr>
        <w:t xml:space="preserve">.2015г. </w:t>
      </w:r>
    </w:p>
    <w:p w:rsidR="00072234" w:rsidRPr="00B44D4A" w:rsidRDefault="00072234" w:rsidP="0074336E">
      <w:pPr>
        <w:pStyle w:val="a3"/>
        <w:jc w:val="both"/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72234" w:rsidTr="00304F9F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72234" w:rsidRDefault="00072234" w:rsidP="00304F9F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072234" w:rsidRDefault="00072234" w:rsidP="00072234"/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1E1F11" w:rsidRDefault="001E1F11"/>
    <w:sectPr w:rsidR="001E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BD"/>
    <w:rsid w:val="00072234"/>
    <w:rsid w:val="001E1F11"/>
    <w:rsid w:val="00345A07"/>
    <w:rsid w:val="003C295C"/>
    <w:rsid w:val="007203E4"/>
    <w:rsid w:val="0074336E"/>
    <w:rsid w:val="00791BA4"/>
    <w:rsid w:val="00880807"/>
    <w:rsid w:val="00BF06AD"/>
    <w:rsid w:val="00C72099"/>
    <w:rsid w:val="00E47BBD"/>
    <w:rsid w:val="00EA136E"/>
    <w:rsid w:val="00E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13</cp:revision>
  <cp:lastPrinted>2015-08-05T06:47:00Z</cp:lastPrinted>
  <dcterms:created xsi:type="dcterms:W3CDTF">2015-07-29T03:35:00Z</dcterms:created>
  <dcterms:modified xsi:type="dcterms:W3CDTF">2015-08-05T06:48:00Z</dcterms:modified>
</cp:coreProperties>
</file>